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FED" w:rsidRDefault="00171FE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171FED" w:rsidRDefault="00171FE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171FED" w:rsidRDefault="00180083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171FED" w:rsidRDefault="00171FED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171FED" w:rsidRDefault="00171FED">
      <w:pPr>
        <w:rPr>
          <w:rFonts w:ascii="Tahoma" w:eastAsia="Tahoma" w:hAnsi="Tahoma" w:cs="Tahoma"/>
          <w:sz w:val="17"/>
          <w:szCs w:val="17"/>
        </w:rPr>
        <w:sectPr w:rsidR="00171FED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171FED" w:rsidRDefault="00180083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171FED" w:rsidRDefault="00180083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2019CD-000038-PROVCM</w:t>
      </w:r>
    </w:p>
    <w:p w:rsidR="00171FED" w:rsidRDefault="00171FED">
      <w:pPr>
        <w:rPr>
          <w:rFonts w:ascii="Tahoma" w:eastAsia="Tahoma" w:hAnsi="Tahoma" w:cs="Tahoma"/>
        </w:rPr>
        <w:sectPr w:rsidR="00171FED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171FED" w:rsidRDefault="00180083">
      <w:pPr>
        <w:spacing w:before="159"/>
        <w:ind w:left="3834" w:right="4042" w:hanging="1"/>
        <w:jc w:val="center"/>
        <w:rPr>
          <w:rFonts w:ascii="Tahoma" w:eastAsia="Tahoma" w:hAnsi="Tahoma" w:cs="Tahoma"/>
        </w:rPr>
      </w:pPr>
      <w:r>
        <w:rPr>
          <w:rFonts w:ascii="Tahoma" w:hAnsi="Tahoma"/>
          <w:spacing w:val="-1"/>
        </w:rPr>
        <w:lastRenderedPageBreak/>
        <w:t>150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juegos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Esposas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para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uso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ahoma" w:hAnsi="Tahoma"/>
          <w:spacing w:val="-1"/>
        </w:rPr>
        <w:t>diferentes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oficinas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Organismo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</w:rPr>
        <w:t>Investigación Judicial</w:t>
      </w:r>
    </w:p>
    <w:p w:rsidR="00171FED" w:rsidRDefault="00171FED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71FE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171FE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11:00:00</w:t>
            </w:r>
          </w:p>
        </w:tc>
      </w:tr>
    </w:tbl>
    <w:p w:rsidR="00171FED" w:rsidRDefault="00171FED">
      <w:pPr>
        <w:spacing w:before="9"/>
        <w:rPr>
          <w:rFonts w:ascii="Tahoma" w:eastAsia="Tahoma" w:hAnsi="Tahoma" w:cs="Tahoma"/>
          <w:sz w:val="8"/>
          <w:szCs w:val="8"/>
        </w:rPr>
      </w:pPr>
    </w:p>
    <w:p w:rsidR="00171FED" w:rsidRDefault="00180083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171FED" w:rsidRDefault="00171FE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71FE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3102615606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Corporación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Proexve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Limitada</w:t>
            </w:r>
          </w:p>
        </w:tc>
      </w:tr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186200582927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Agustín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Vicente</w:t>
            </w:r>
            <w:r>
              <w:rPr>
                <w:rFonts w:ascii="Tahoma" w:hAnsi="Tahoma"/>
                <w:spacing w:val="5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Lyon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Ángelo</w:t>
            </w:r>
          </w:p>
        </w:tc>
      </w:tr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Agustín Vicente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Lyon D Ángelo</w:t>
            </w:r>
          </w:p>
        </w:tc>
      </w:tr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corporacionproexve@gmail.com</w:t>
              </w:r>
            </w:hyperlink>
          </w:p>
        </w:tc>
      </w:tr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84265656</w:t>
            </w:r>
          </w:p>
        </w:tc>
      </w:tr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71FE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171FED" w:rsidRDefault="00171FED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171FED" w:rsidRDefault="00180083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171FED" w:rsidRDefault="00171FE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71FED" w:rsidRDefault="00171FED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171FED" w:rsidRDefault="00180083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71FED" w:rsidRDefault="00171FE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71FE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71FED" w:rsidRDefault="0018008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71FED" w:rsidRDefault="0018008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71FED" w:rsidRDefault="0018008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¢3,342,600.00</w:t>
            </w:r>
          </w:p>
        </w:tc>
      </w:tr>
      <w:tr w:rsidR="00171FE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71FED" w:rsidRDefault="0018008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171FED" w:rsidRDefault="00171FED">
      <w:pPr>
        <w:rPr>
          <w:rFonts w:ascii="Tahoma" w:eastAsia="Tahoma" w:hAnsi="Tahoma" w:cs="Tahoma"/>
          <w:sz w:val="20"/>
          <w:szCs w:val="20"/>
        </w:rPr>
        <w:sectPr w:rsidR="00171FED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171FED" w:rsidRDefault="00171FED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71FE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22/03/2019</w:t>
            </w:r>
          </w:p>
        </w:tc>
      </w:tr>
      <w:tr w:rsidR="00171FE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ANEXAN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CERTIFICACIONES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INTERNACIONALES</w:t>
            </w:r>
          </w:p>
        </w:tc>
      </w:tr>
    </w:tbl>
    <w:p w:rsidR="00171FED" w:rsidRDefault="00171FED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171FED" w:rsidRDefault="00180083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171FED" w:rsidRDefault="00171FED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71FE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71FED" w:rsidRDefault="00180083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ESPOSAS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71FED" w:rsidRDefault="00171FED"/>
        </w:tc>
      </w:tr>
      <w:tr w:rsidR="00171FE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71FE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150</w:t>
            </w:r>
          </w:p>
        </w:tc>
      </w:tr>
      <w:tr w:rsidR="00171FE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Juegos</w:t>
            </w:r>
          </w:p>
        </w:tc>
      </w:tr>
      <w:tr w:rsidR="00171FE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¢22,284.00</w:t>
            </w:r>
          </w:p>
        </w:tc>
      </w:tr>
      <w:tr w:rsidR="00171FE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¢3,342,600.00</w:t>
            </w:r>
          </w:p>
        </w:tc>
      </w:tr>
      <w:tr w:rsidR="00171FE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171FE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60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71FE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71FE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anexa</w:t>
            </w:r>
          </w:p>
        </w:tc>
      </w:tr>
      <w:tr w:rsidR="00171FE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71FED" w:rsidRDefault="0018008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anexa</w:t>
            </w:r>
          </w:p>
        </w:tc>
      </w:tr>
    </w:tbl>
    <w:p w:rsidR="00171FED" w:rsidRDefault="00171FED">
      <w:pPr>
        <w:spacing w:before="6"/>
        <w:rPr>
          <w:rFonts w:ascii="Tahoma" w:eastAsia="Tahoma" w:hAnsi="Tahoma" w:cs="Tahoma"/>
          <w:b/>
          <w:bCs/>
        </w:rPr>
      </w:pPr>
    </w:p>
    <w:p w:rsidR="00171FED" w:rsidRDefault="00180083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71FED" w:rsidRDefault="00171FE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71FED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AUTORIZACION</w:t>
            </w:r>
          </w:p>
        </w:tc>
      </w:tr>
      <w:tr w:rsidR="00171FE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10-2019-32019CD-000038-PROVCM-4.pdf</w:t>
            </w:r>
          </w:p>
        </w:tc>
      </w:tr>
    </w:tbl>
    <w:p w:rsidR="00171FED" w:rsidRDefault="00171FE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nij</w:t>
            </w:r>
          </w:p>
        </w:tc>
      </w:tr>
      <w:tr w:rsidR="00171FE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10-2019-42019CD-000038-PROVCM-4.JPG</w:t>
            </w:r>
          </w:p>
        </w:tc>
      </w:tr>
    </w:tbl>
    <w:p w:rsidR="00171FED" w:rsidRDefault="00171FE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nij certificado</w:t>
            </w:r>
          </w:p>
        </w:tc>
      </w:tr>
      <w:tr w:rsidR="00171FE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10-2019-22019CD-000038-PROVCM-4.JPG</w:t>
            </w:r>
          </w:p>
        </w:tc>
      </w:tr>
    </w:tbl>
    <w:p w:rsidR="00171FED" w:rsidRDefault="00171FED">
      <w:pPr>
        <w:rPr>
          <w:rFonts w:ascii="Arial" w:eastAsia="Arial" w:hAnsi="Arial" w:cs="Arial"/>
          <w:sz w:val="20"/>
          <w:szCs w:val="20"/>
        </w:rPr>
        <w:sectPr w:rsidR="00171FED">
          <w:pgSz w:w="14180" w:h="16840"/>
          <w:pgMar w:top="4680" w:right="2020" w:bottom="1740" w:left="740" w:header="1559" w:footer="1542" w:gutter="0"/>
          <w:cols w:space="720"/>
        </w:sectPr>
      </w:pPr>
    </w:p>
    <w:p w:rsidR="00171FED" w:rsidRDefault="00171FED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71FED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nij certificado</w:t>
            </w:r>
          </w:p>
        </w:tc>
      </w:tr>
      <w:tr w:rsidR="00171FE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10-2019-12019CD-000038-PROVCM-4.JPG</w:t>
            </w:r>
          </w:p>
        </w:tc>
      </w:tr>
    </w:tbl>
    <w:p w:rsidR="00171FED" w:rsidRDefault="00171FE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test resistencia 2</w:t>
            </w:r>
          </w:p>
        </w:tc>
      </w:tr>
      <w:tr w:rsidR="00171FE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10-2019-62019CD-000038-PROVCM-4.JPG</w:t>
            </w:r>
          </w:p>
        </w:tc>
      </w:tr>
    </w:tbl>
    <w:p w:rsidR="00171FED" w:rsidRDefault="00171FE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171FE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10-2019-82019CD-000038-PROVCM-4.pdf</w:t>
            </w:r>
          </w:p>
        </w:tc>
      </w:tr>
    </w:tbl>
    <w:p w:rsidR="00171FED" w:rsidRDefault="00171FE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71FE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test de resistencia</w:t>
            </w:r>
          </w:p>
        </w:tc>
      </w:tr>
      <w:tr w:rsidR="00171FE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71FED" w:rsidRDefault="0018008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10-2019-52019CD-000038-PROVCM-4.JPG</w:t>
            </w:r>
          </w:p>
        </w:tc>
      </w:tr>
    </w:tbl>
    <w:p w:rsidR="00171FED" w:rsidRDefault="00171FE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71FED" w:rsidRDefault="00171FED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171FED" w:rsidRDefault="00180083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171FED" w:rsidRDefault="00171FED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171FED" w:rsidRDefault="00180083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171FED" w:rsidRDefault="00180083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171FED" w:rsidRDefault="00180083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171FED" w:rsidRDefault="00180083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171FED" w:rsidRDefault="00180083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</w:t>
      </w:r>
      <w:r>
        <w:t xml:space="preserve">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171FED" w:rsidRDefault="00180083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171FED" w:rsidRDefault="00180083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171FED" w:rsidRDefault="00180083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171FED" w:rsidRDefault="00180083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171FED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80083">
      <w:r>
        <w:separator/>
      </w:r>
    </w:p>
  </w:endnote>
  <w:endnote w:type="continuationSeparator" w:id="0">
    <w:p w:rsidR="00000000" w:rsidRDefault="00180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FED" w:rsidRDefault="0018008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10696;mso-position-horizontal-relative:page;mso-position-vertical-relative:page" filled="f" stroked="f">
          <v:textbox inset="0,0,0,0">
            <w:txbxContent>
              <w:p w:rsidR="00171FED" w:rsidRDefault="00180083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80083">
      <w:r>
        <w:separator/>
      </w:r>
    </w:p>
  </w:footnote>
  <w:footnote w:type="continuationSeparator" w:id="0">
    <w:p w:rsidR="00000000" w:rsidRDefault="001800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FED" w:rsidRDefault="0018008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107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10720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F6C2E"/>
    <w:multiLevelType w:val="hybridMultilevel"/>
    <w:tmpl w:val="C77C9294"/>
    <w:lvl w:ilvl="0" w:tplc="B12801E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6616EA2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C7A4583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3ECA3B8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5804E5B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46CC4F2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5F7CA06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C346D83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AFA831E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44897454"/>
    <w:multiLevelType w:val="hybridMultilevel"/>
    <w:tmpl w:val="268052BE"/>
    <w:lvl w:ilvl="0" w:tplc="CB6A4BFA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8DA5B8A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3A146B2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1BDC1B3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76B0A234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52089518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52D6394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5548294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89A05312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71FED"/>
    <w:rsid w:val="00171FED"/>
    <w:rsid w:val="0018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orporacionproexve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531</Words>
  <Characters>3192</Characters>
  <Application>Microsoft Office Word</Application>
  <DocSecurity>4</DocSecurity>
  <Lines>157</Lines>
  <Paragraphs>116</Paragraphs>
  <ScaleCrop>false</ScaleCrop>
  <Company/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2019-05-20T17:06:00Z</dcterms:created>
  <dcterms:modified xsi:type="dcterms:W3CDTF">2019-05-20T17:06:00Z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